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AE31DE" w:rsidRPr="00784FA4" w:rsidTr="000D0762">
        <w:trPr>
          <w:jc w:val="center"/>
        </w:trPr>
        <w:tc>
          <w:tcPr>
            <w:tcW w:w="4678" w:type="dxa"/>
            <w:shd w:val="clear" w:color="auto" w:fill="auto"/>
          </w:tcPr>
          <w:p w:rsidR="00AE31DE" w:rsidRPr="00784FA4" w:rsidRDefault="00AE31DE" w:rsidP="000D0762">
            <w:pPr>
              <w:spacing w:after="0" w:line="320" w:lineRule="exact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AE31DE" w:rsidRPr="00784FA4" w:rsidRDefault="00AE31DE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31DE" w:rsidRPr="00784FA4" w:rsidRDefault="00AE31DE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AE31DE" w:rsidRPr="00784FA4" w:rsidRDefault="00AE31DE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  <w:p w:rsidR="00AE31DE" w:rsidRPr="00784FA4" w:rsidRDefault="00AE31DE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AE31DE" w:rsidRPr="00784FA4" w:rsidRDefault="00AE31DE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е Х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кими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AE31DE" w:rsidRPr="00784FA4" w:rsidRDefault="00AE31DE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r w:rsidRPr="00784FA4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AE31DE" w:rsidRPr="00784FA4" w:rsidRDefault="00AE31DE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31DE" w:rsidRPr="00784FA4" w:rsidRDefault="00AE31DE" w:rsidP="000D0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noProof/>
                <w:color w:val="0000CC"/>
                <w:sz w:val="24"/>
              </w:rPr>
              <w:drawing>
                <wp:inline distT="0" distB="0" distL="0" distR="0">
                  <wp:extent cx="901065" cy="941705"/>
                  <wp:effectExtent l="19050" t="0" r="0" b="0"/>
                  <wp:docPr id="1" name="Рисунок 1" descr="Описание: 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AE31DE" w:rsidRPr="00784FA4" w:rsidRDefault="00AE31DE" w:rsidP="000D0762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AE31DE" w:rsidRPr="00784FA4" w:rsidRDefault="00AE31DE" w:rsidP="000D076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AE31DE" w:rsidRPr="00784FA4" w:rsidRDefault="00AE31DE" w:rsidP="000D0762">
            <w:pPr>
              <w:keepNext/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AE31DE" w:rsidRPr="00784FA4" w:rsidRDefault="00AE31DE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AE31DE" w:rsidRPr="00784FA4" w:rsidRDefault="00AE31DE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AE31DE" w:rsidRPr="00784FA4" w:rsidRDefault="00AE31DE" w:rsidP="000D076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AE31DE" w:rsidRPr="00784FA4" w:rsidRDefault="00AE31DE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AE31DE" w:rsidRPr="00784FA4" w:rsidRDefault="00AE31DE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AE31DE" w:rsidRPr="00784FA4" w:rsidRDefault="00AE31DE" w:rsidP="00AE31DE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AE31DE" w:rsidRPr="00784FA4" w:rsidTr="000D0762">
        <w:trPr>
          <w:jc w:val="center"/>
        </w:trPr>
        <w:tc>
          <w:tcPr>
            <w:tcW w:w="4471" w:type="dxa"/>
          </w:tcPr>
          <w:p w:rsidR="00AE31DE" w:rsidRPr="00784FA4" w:rsidRDefault="00AE31DE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Ҡ А </w:t>
            </w: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 </w:t>
            </w:r>
            <w:proofErr w:type="spell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1660" w:type="dxa"/>
          </w:tcPr>
          <w:p w:rsidR="00AE31DE" w:rsidRPr="00784FA4" w:rsidRDefault="00AE31DE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 84</w:t>
            </w:r>
          </w:p>
        </w:tc>
        <w:tc>
          <w:tcPr>
            <w:tcW w:w="4332" w:type="dxa"/>
          </w:tcPr>
          <w:p w:rsidR="00AE31DE" w:rsidRPr="00784FA4" w:rsidRDefault="00AE31DE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AE31DE" w:rsidRPr="00784FA4" w:rsidTr="000D0762">
        <w:trPr>
          <w:jc w:val="center"/>
        </w:trPr>
        <w:tc>
          <w:tcPr>
            <w:tcW w:w="4471" w:type="dxa"/>
          </w:tcPr>
          <w:p w:rsidR="00AE31DE" w:rsidRPr="00784FA4" w:rsidRDefault="00AE31DE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AE31DE" w:rsidRPr="00784FA4" w:rsidRDefault="00AE31DE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AE31DE" w:rsidRPr="00784FA4" w:rsidRDefault="00AE31DE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E31DE" w:rsidRPr="00784FA4" w:rsidTr="000D0762">
        <w:trPr>
          <w:jc w:val="center"/>
        </w:trPr>
        <w:tc>
          <w:tcPr>
            <w:tcW w:w="4471" w:type="dxa"/>
          </w:tcPr>
          <w:p w:rsidR="00AE31DE" w:rsidRPr="00784FA4" w:rsidRDefault="00AE31DE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декабрь 2020 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AE31DE" w:rsidRPr="00784FA4" w:rsidRDefault="00AE31DE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AE31DE" w:rsidRPr="00784FA4" w:rsidRDefault="00AE31DE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декабря 2020 года</w:t>
            </w:r>
          </w:p>
        </w:tc>
      </w:tr>
    </w:tbl>
    <w:p w:rsidR="00AE31DE" w:rsidRDefault="00AE31DE" w:rsidP="00AE31D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целевой программы </w:t>
      </w:r>
    </w:p>
    <w:p w:rsidR="00AE31DE" w:rsidRDefault="00AE31DE" w:rsidP="00AE31D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D6B4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Охрана окружающей среды </w:t>
      </w:r>
      <w:r w:rsidRPr="00F72C9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 территории  сельского поселения Угузевский сельсовет муниципального района </w:t>
      </w:r>
    </w:p>
    <w:p w:rsidR="00AE31DE" w:rsidRPr="00F72C98" w:rsidRDefault="00AE31DE" w:rsidP="00AE31D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b/>
          <w:iCs/>
          <w:sz w:val="28"/>
          <w:szCs w:val="28"/>
        </w:rPr>
        <w:t>Бирский район Республики Башкортостан</w:t>
      </w:r>
      <w:r w:rsidRPr="00F72C98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AE31DE" w:rsidRDefault="00AE31DE" w:rsidP="00AE31DE">
      <w:pPr>
        <w:tabs>
          <w:tab w:val="left" w:pos="142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1DE" w:rsidRPr="00F72C98" w:rsidRDefault="00AE31DE" w:rsidP="00AE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6B4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муниципального образования Березовского сельского поселения Бирского района Республики Башкортостан, в соответствии с Федеральным Законом №183-ФЗ от 28 июня 2014 г, «О внесении изменений в статьи 179 и 184 Бюджетного кодекса Российской Федерации», в целях улучшения экологического</w:t>
      </w:r>
      <w:proofErr w:type="gramEnd"/>
      <w:r w:rsidRPr="00CD6B47">
        <w:rPr>
          <w:rFonts w:ascii="Times New Roman" w:eastAsia="Times New Roman" w:hAnsi="Times New Roman" w:cs="Times New Roman"/>
          <w:sz w:val="28"/>
          <w:szCs w:val="28"/>
        </w:rPr>
        <w:t xml:space="preserve"> состояния территории сельского поселения  </w:t>
      </w:r>
      <w:r w:rsidRPr="00F72C98"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CD6B47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D6B47">
        <w:rPr>
          <w:rFonts w:ascii="Times New Roman" w:eastAsia="Times New Roman" w:hAnsi="Times New Roman" w:cs="Times New Roman"/>
          <w:sz w:val="28"/>
          <w:szCs w:val="28"/>
        </w:rPr>
        <w:t>униципального района  Бирский район Республики Башкортостан</w:t>
      </w:r>
    </w:p>
    <w:p w:rsidR="00AE31DE" w:rsidRPr="00F72C98" w:rsidRDefault="00AE31DE" w:rsidP="00AE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C9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E31DE" w:rsidRPr="00376CAB" w:rsidRDefault="00AE31DE" w:rsidP="00AE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целевую программу «</w:t>
      </w:r>
      <w:r w:rsidRPr="00376CAB">
        <w:rPr>
          <w:rFonts w:ascii="Times New Roman" w:eastAsia="Times New Roman" w:hAnsi="Times New Roman" w:cs="Times New Roman"/>
          <w:iCs/>
          <w:sz w:val="28"/>
          <w:szCs w:val="28"/>
        </w:rPr>
        <w:t>Охрана окружающей среды на территории  сельского поселения Угузевский сельсовет муниципального района Бирский район Республики Башкортостан» в новой редакции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E31DE" w:rsidRPr="00376CAB" w:rsidRDefault="00AE31DE" w:rsidP="00AE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сельского поселения Угузевский сельсовет муниципального района Бирский район Республики Башкортостан направить настоящее постановление главы сельского поселения Угузевский сельсовет муниципального района Бирский район Республики Башкортостан в Совет сельского поселения Угузевский сельсовет муниципального района Бирский район Республики Башкортостан для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предусмотрения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в бюджете сельского поселения денежные средства на реализацию муниципальной целевой программы. </w:t>
      </w:r>
    </w:p>
    <w:p w:rsidR="00AE31DE" w:rsidRPr="00376CAB" w:rsidRDefault="00AE31DE" w:rsidP="00AE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главы </w:t>
      </w:r>
      <w:r w:rsidRPr="00376CAB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сельского поселения Угузевский сельсовет муниципального района Бирский район Республики Башкортостан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16.12.2019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г. «Об утверждении муниципальной целевой программы «Охрана окружающей среды на территории  сельского поселения Угузевский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 муниципального района Бирский район Республики Башкортостан»» с изменениями,  счит</w:t>
      </w:r>
      <w:r>
        <w:rPr>
          <w:rFonts w:ascii="Times New Roman" w:eastAsia="Times New Roman" w:hAnsi="Times New Roman" w:cs="Times New Roman"/>
          <w:sz w:val="28"/>
          <w:szCs w:val="28"/>
        </w:rPr>
        <w:t>ать утратившим силу с 01.01.2021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E31DE" w:rsidRPr="00376CAB" w:rsidRDefault="00AE31DE" w:rsidP="00AE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4. Настоящее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 вступает в силу с 01.01.2021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E31DE" w:rsidRPr="00376CAB" w:rsidRDefault="00AE31DE" w:rsidP="00AE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bCs/>
          <w:sz w:val="28"/>
          <w:szCs w:val="28"/>
        </w:rPr>
        <w:t xml:space="preserve">5. Обнародовать данное постановление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сельского поселения Угузевский сельсовет муниципального района Бирский район Республики Башкортостан в сети «Интернет»</w:t>
      </w:r>
    </w:p>
    <w:p w:rsidR="00AE31DE" w:rsidRPr="00376CAB" w:rsidRDefault="00AE31DE" w:rsidP="00AE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376C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31DE" w:rsidRDefault="00AE31DE" w:rsidP="00AE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72C98">
        <w:rPr>
          <w:rFonts w:ascii="Times New Roman" w:eastAsia="Times New Roman" w:hAnsi="Times New Roman" w:cs="Times New Roman"/>
          <w:sz w:val="28"/>
          <w:szCs w:val="28"/>
        </w:rPr>
        <w:t>Р.Н. Рахматуллин</w:t>
      </w: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1DE" w:rsidRPr="00F72C98" w:rsidRDefault="00AE31DE" w:rsidP="00AE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678" w:type="dxa"/>
        <w:tblInd w:w="4928" w:type="dxa"/>
        <w:tblLook w:val="04A0"/>
      </w:tblPr>
      <w:tblGrid>
        <w:gridCol w:w="4678"/>
      </w:tblGrid>
      <w:tr w:rsidR="00AE31DE" w:rsidRPr="00F72C98" w:rsidTr="000D0762">
        <w:tc>
          <w:tcPr>
            <w:tcW w:w="4678" w:type="dxa"/>
            <w:hideMark/>
          </w:tcPr>
          <w:p w:rsidR="00AE31DE" w:rsidRPr="00F72C98" w:rsidRDefault="00AE31DE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AE31DE" w:rsidRPr="00F72C98" w:rsidRDefault="00AE31DE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главы сельского поселения Угузевский сельсовет </w:t>
            </w:r>
          </w:p>
          <w:p w:rsidR="00AE31DE" w:rsidRPr="00F72C98" w:rsidRDefault="00AE31DE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Бирский район Республики Башкортостан</w:t>
            </w:r>
          </w:p>
          <w:p w:rsidR="00AE31DE" w:rsidRPr="00F72C98" w:rsidRDefault="00AE31DE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F7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декабря 2020</w:t>
            </w:r>
            <w:r w:rsidRPr="00F7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AE31DE" w:rsidRPr="00F72C98" w:rsidRDefault="00AE31DE" w:rsidP="00AE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1DE" w:rsidRPr="00F72C98" w:rsidRDefault="00AE31DE" w:rsidP="00AE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1DE" w:rsidRPr="00F72C98" w:rsidRDefault="00AE31DE" w:rsidP="00AE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1DE" w:rsidRPr="00F72C98" w:rsidRDefault="00AE31DE" w:rsidP="00AE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1DE" w:rsidRPr="00F72C98" w:rsidRDefault="00AE31DE" w:rsidP="00AE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1DE" w:rsidRPr="00F72C98" w:rsidRDefault="00AE31DE" w:rsidP="00AE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1DE" w:rsidRPr="00F72C98" w:rsidRDefault="00AE31DE" w:rsidP="00AE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1DE" w:rsidRPr="00F72C98" w:rsidRDefault="00AE31DE" w:rsidP="00AE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1DE" w:rsidRPr="00F72C98" w:rsidRDefault="00AE31DE" w:rsidP="00AE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1DE" w:rsidRPr="00F72C98" w:rsidRDefault="00AE31DE" w:rsidP="00AE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1DE" w:rsidRPr="00F72C98" w:rsidRDefault="00AE31DE" w:rsidP="00AE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1DE" w:rsidRPr="00F72C98" w:rsidRDefault="00AE31DE" w:rsidP="00AE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DE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D6B4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Охрана окружающей среды </w:t>
      </w:r>
      <w:r w:rsidRPr="00F72C9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 территории  сельского поселения Угузевский сельсовет муниципального района Бирский район </w:t>
      </w: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b/>
          <w:iCs/>
          <w:sz w:val="28"/>
          <w:szCs w:val="28"/>
        </w:rPr>
        <w:t>Республики Башкортостан</w:t>
      </w:r>
      <w:r w:rsidRPr="00F72C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sz w:val="28"/>
          <w:szCs w:val="28"/>
        </w:rPr>
        <w:t>с. Угузево</w:t>
      </w: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целевой программы </w:t>
      </w:r>
    </w:p>
    <w:p w:rsidR="00AE31DE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D6B4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Охрана окружающей среды </w:t>
      </w:r>
      <w:r w:rsidRPr="00F72C9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 территории  сельского поселения Угузевский сельсовет муниципального района Бирский район </w:t>
      </w:r>
    </w:p>
    <w:p w:rsidR="00AE31DE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b/>
          <w:iCs/>
          <w:sz w:val="28"/>
          <w:szCs w:val="28"/>
        </w:rPr>
        <w:t>Республики Башкортостан</w:t>
      </w:r>
      <w:r w:rsidRPr="00F72C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56" w:type="dxa"/>
        <w:tblInd w:w="-25" w:type="dxa"/>
        <w:tblLayout w:type="fixed"/>
        <w:tblLook w:val="04A0"/>
      </w:tblPr>
      <w:tblGrid>
        <w:gridCol w:w="1965"/>
        <w:gridCol w:w="8091"/>
      </w:tblGrid>
      <w:tr w:rsidR="00AE31DE" w:rsidRPr="00F72C98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 сельского поселения Угузевский сельсовет муниципального района Бирский район Республики Башкортостан»</w:t>
            </w:r>
          </w:p>
        </w:tc>
      </w:tr>
      <w:tr w:rsidR="00AE31DE" w:rsidRPr="00F72C98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AE31DE" w:rsidRPr="00F72C98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создание системы обращения с твёрдыми коммунальными отходами (далее - </w:t>
            </w:r>
            <w:proofErr w:type="spell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) на территории сельского поселения, позволяющей снизить антропогенную нагрузку на окружающую среду;</w:t>
            </w:r>
          </w:p>
          <w:p w:rsidR="00AE31DE" w:rsidRPr="00F72C98" w:rsidRDefault="00AE31DE" w:rsidP="000D07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улучшение санитарного состояния территории сельского поселения;</w:t>
            </w:r>
          </w:p>
          <w:p w:rsidR="00AE31DE" w:rsidRPr="00F72C98" w:rsidRDefault="00AE31DE" w:rsidP="000D07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обеспечение экологической безопасности жителей сельского поселения.</w:t>
            </w:r>
          </w:p>
        </w:tc>
      </w:tr>
      <w:tr w:rsidR="00AE31DE" w:rsidRPr="00F72C98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ликвидация несанкционированных объектов размещения </w:t>
            </w:r>
            <w:proofErr w:type="spell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сельского поселения и информирование населения о планово-регулярной системе сбора и вывоза </w:t>
            </w:r>
            <w:proofErr w:type="spell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Сельского поселения.</w:t>
            </w:r>
          </w:p>
        </w:tc>
      </w:tr>
      <w:tr w:rsidR="00AE31DE" w:rsidRPr="00F72C98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AE31DE" w:rsidRPr="00F72C98" w:rsidTr="000D0762">
        <w:trPr>
          <w:trHeight w:val="433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E31DE" w:rsidRPr="00F72C98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Республики Башкортостан</w:t>
            </w:r>
          </w:p>
        </w:tc>
      </w:tr>
      <w:tr w:rsidR="00AE31DE" w:rsidRPr="00F72C98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DE" w:rsidRPr="00F72C98" w:rsidRDefault="00AE31DE" w:rsidP="000D0762">
            <w:pPr>
              <w:snapToGri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AE31DE" w:rsidRPr="00F72C98" w:rsidRDefault="00AE31DE" w:rsidP="000D0762">
            <w:pPr>
              <w:snapToGrid w:val="0"/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числе,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AE31DE" w:rsidRPr="00F72C98" w:rsidRDefault="00AE31DE" w:rsidP="000D0762">
            <w:pPr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подлежит ежегодной корректировке с учетом выделяемых на реализацию программы средств бюджета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AE31DE" w:rsidRPr="00F72C98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снижение количества несанкционированных свалок;</w:t>
            </w:r>
          </w:p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обеспечение  доступности  услуг  по  сбору  и  вывозу  </w:t>
            </w:r>
            <w:proofErr w:type="spell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населения сельского поселения;</w:t>
            </w:r>
          </w:p>
          <w:p w:rsidR="00AE31DE" w:rsidRPr="00F72C98" w:rsidRDefault="00AE31DE" w:rsidP="000D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охват  населённых пунктов планово-регулярной системой сбора и вывоза </w:t>
            </w:r>
            <w:proofErr w:type="spell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повышение   экологической   культуры   и   степени  вовлечённости населения в сферу безопасного обращения с </w:t>
            </w:r>
            <w:proofErr w:type="spell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31DE" w:rsidRPr="00F72C98" w:rsidRDefault="00AE31DE" w:rsidP="00AE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DE" w:rsidRDefault="00AE31DE" w:rsidP="00AE31DE">
      <w:pPr>
        <w:shd w:val="clear" w:color="auto" w:fill="FFFFFF"/>
        <w:spacing w:after="0" w:line="240" w:lineRule="auto"/>
        <w:ind w:left="3090" w:right="1327" w:hanging="12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DE" w:rsidRDefault="00AE31DE" w:rsidP="00AE31DE">
      <w:pPr>
        <w:shd w:val="clear" w:color="auto" w:fill="FFFFFF"/>
        <w:spacing w:after="0" w:line="240" w:lineRule="auto"/>
        <w:ind w:left="3090" w:right="1327" w:hanging="12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DE" w:rsidRPr="00376CAB" w:rsidRDefault="00AE31DE" w:rsidP="00AE31DE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1.</w:t>
      </w:r>
      <w:r w:rsidRPr="00376C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</w:t>
      </w:r>
      <w:r w:rsidRPr="00376C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Характеристика проблемы и обоснование необходимости </w:t>
      </w:r>
      <w:r w:rsidRPr="00376CAB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 методом</w:t>
      </w:r>
    </w:p>
    <w:p w:rsidR="00AE31DE" w:rsidRPr="00376CAB" w:rsidRDefault="00AE31DE" w:rsidP="00AE31DE">
      <w:pPr>
        <w:shd w:val="clear" w:color="auto" w:fill="FFFFFF"/>
        <w:spacing w:after="0" w:line="240" w:lineRule="auto"/>
        <w:ind w:left="3090" w:right="1327" w:hanging="12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376CAB" w:rsidRDefault="00AE31DE" w:rsidP="00AE31DE">
      <w:pPr>
        <w:shd w:val="clear" w:color="auto" w:fill="FFFFFF"/>
        <w:spacing w:after="0" w:line="240" w:lineRule="auto"/>
        <w:ind w:left="24" w:right="130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Одной из основных проблем сельского поселения Угузевский сельсовет муниципального района Бирский район Республики Башкортостан (далее – Сельское поселение) в экологической </w:t>
      </w:r>
      <w:r w:rsidRPr="00376C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сфере является усиливающееся по мере социально-экономического развития Сельского поселения негативное воздействие отходов производства и потребления на состояние окружающей природной среды и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>всех её компонентов - воздушной среды, водных объектов, почв, лесов.</w:t>
      </w:r>
    </w:p>
    <w:p w:rsidR="00AE31DE" w:rsidRPr="00376CAB" w:rsidRDefault="00AE31DE" w:rsidP="00AE31DE">
      <w:pPr>
        <w:shd w:val="clear" w:color="auto" w:fill="FFFFFF"/>
        <w:tabs>
          <w:tab w:val="left" w:pos="709"/>
        </w:tabs>
        <w:spacing w:after="0" w:line="240" w:lineRule="auto"/>
        <w:ind w:left="24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Результатом такого воздействия является загрязнение и деградация природных экосистем, </w:t>
      </w:r>
      <w:r w:rsidRPr="00376C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снижение     </w:t>
      </w:r>
      <w:proofErr w:type="spellStart"/>
      <w:r w:rsidRPr="00376CAB">
        <w:rPr>
          <w:rFonts w:ascii="Times New Roman" w:eastAsia="Times New Roman" w:hAnsi="Times New Roman" w:cs="Times New Roman"/>
          <w:spacing w:val="-6"/>
          <w:sz w:val="28"/>
          <w:szCs w:val="28"/>
        </w:rPr>
        <w:t>биоразнообразия</w:t>
      </w:r>
      <w:proofErr w:type="spellEnd"/>
      <w:r w:rsidRPr="00376C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ab/>
      </w:r>
      <w:r w:rsidRPr="00376C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ухудшение     состояния     здоровья     населения,     снижение </w:t>
      </w:r>
      <w:r w:rsidRPr="00376C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инвестиционной привлекательности и потенциала развития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>Сельского поселения  в целом.</w:t>
      </w:r>
    </w:p>
    <w:p w:rsidR="00AE31DE" w:rsidRPr="00376CAB" w:rsidRDefault="00AE31DE" w:rsidP="00AE31DE">
      <w:pPr>
        <w:shd w:val="clear" w:color="auto" w:fill="FFFFFF"/>
        <w:tabs>
          <w:tab w:val="left" w:pos="709"/>
        </w:tabs>
        <w:spacing w:after="0" w:line="240" w:lineRule="auto"/>
        <w:ind w:left="24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>Охрана окружающей среды на территории  сельского поселения Угузевский сельсовет муниципального района Бирский район Республики Башкортостан</w:t>
      </w:r>
    </w:p>
    <w:p w:rsidR="00AE31DE" w:rsidRPr="00376CAB" w:rsidRDefault="00AE31DE" w:rsidP="00AE31DE">
      <w:pPr>
        <w:shd w:val="clear" w:color="auto" w:fill="FFFFFF"/>
        <w:spacing w:after="0" w:line="240" w:lineRule="auto"/>
        <w:ind w:left="14" w:right="120" w:firstLine="70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Источниками образования твердых коммунальных отходов (далее –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) являются организации и предприятия, население сельского поселения и объекты инфраструктуры. На долю населения приходится максимальное количество </w:t>
      </w:r>
      <w:proofErr w:type="gramStart"/>
      <w:r w:rsidRPr="00376CAB">
        <w:rPr>
          <w:rFonts w:ascii="Times New Roman" w:eastAsia="Times New Roman" w:hAnsi="Times New Roman" w:cs="Times New Roman"/>
          <w:spacing w:val="-4"/>
          <w:sz w:val="28"/>
          <w:szCs w:val="28"/>
        </w:rPr>
        <w:t>образующихся</w:t>
      </w:r>
      <w:proofErr w:type="gramEnd"/>
      <w:r w:rsidRPr="00376C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76CAB">
        <w:rPr>
          <w:rFonts w:ascii="Times New Roman" w:eastAsia="Times New Roman" w:hAnsi="Times New Roman" w:cs="Times New Roman"/>
          <w:spacing w:val="-4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До 1 января 2019 Сельское поселение системой сбора и вывоза </w:t>
      </w:r>
      <w:proofErr w:type="spellStart"/>
      <w:r w:rsidRPr="00376CAB">
        <w:rPr>
          <w:rFonts w:ascii="Times New Roman" w:eastAsia="Times New Roman" w:hAnsi="Times New Roman" w:cs="Times New Roman"/>
          <w:spacing w:val="-4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 была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охвачена. На сегодня планово-регулярный сбор и вывоз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организован во всех деревнях Сельского поселения</w:t>
      </w:r>
      <w:r w:rsidRPr="00376C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</w:p>
    <w:p w:rsidR="00AE31DE" w:rsidRPr="00376CAB" w:rsidRDefault="00AE31DE" w:rsidP="00AE31DE">
      <w:pPr>
        <w:shd w:val="clear" w:color="auto" w:fill="FFFFFF"/>
        <w:spacing w:after="0" w:line="240" w:lineRule="auto"/>
        <w:ind w:left="24" w:right="130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 основным проблемам в сфере обращения с </w:t>
      </w:r>
      <w:proofErr w:type="spellStart"/>
      <w:r w:rsidRPr="00376CAB">
        <w:rPr>
          <w:rFonts w:ascii="Times New Roman" w:eastAsia="Times New Roman" w:hAnsi="Times New Roman" w:cs="Times New Roman"/>
          <w:spacing w:val="-3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Сельском поселении относятся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:rsidR="00AE31DE" w:rsidRPr="00376CAB" w:rsidRDefault="00AE31DE" w:rsidP="00AE31DE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24" w:right="130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недостаточный охват населения, проживающего в частном секторе, услугами по сбору и вывозу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31DE" w:rsidRPr="00376CAB" w:rsidRDefault="00AE31DE" w:rsidP="00AE31D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5" w:right="24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низкая экологическая культура населения и слабая информированность населения по вопросам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безопасного обращения с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1DE" w:rsidRPr="00376CAB" w:rsidRDefault="00AE31DE" w:rsidP="00AE31DE">
      <w:pPr>
        <w:shd w:val="clear" w:color="auto" w:fill="FFFFFF"/>
        <w:spacing w:after="0" w:line="240" w:lineRule="auto"/>
        <w:ind w:right="10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Основными причинами сложившейся ситуации в сфере обращения отходов является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изменившиеся структура потребления, обусловленная увеличением доли различного рода </w:t>
      </w:r>
      <w:r w:rsidRPr="00376C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упаковки в структуре отходов, а также увеличением доли новых видов отходов, до этого не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>свойственных прежней структуре потребления.</w:t>
      </w:r>
    </w:p>
    <w:p w:rsidR="00AE31DE" w:rsidRPr="00376CAB" w:rsidRDefault="00AE31DE" w:rsidP="00AE31DE">
      <w:pPr>
        <w:shd w:val="clear" w:color="auto" w:fill="FFFFFF"/>
        <w:spacing w:after="0" w:line="240" w:lineRule="auto"/>
        <w:ind w:right="10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Реализация Программы будет основываться на следующих принципах: доступность услуг </w:t>
      </w:r>
      <w:r w:rsidRPr="00376C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сбору и вывозу </w:t>
      </w:r>
      <w:proofErr w:type="spellStart"/>
      <w:r w:rsidRPr="00376CAB">
        <w:rPr>
          <w:rFonts w:ascii="Times New Roman" w:eastAsia="Times New Roman" w:hAnsi="Times New Roman" w:cs="Times New Roman"/>
          <w:spacing w:val="-1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для населения, модернизация </w:t>
      </w:r>
      <w:r w:rsidRPr="00376CA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инфраструктуры, пропаганда и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вовлечение населения в процесс цивилизованного обращения с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1DE" w:rsidRPr="00376CAB" w:rsidRDefault="00AE31DE" w:rsidP="00AE31DE">
      <w:pPr>
        <w:shd w:val="clear" w:color="auto" w:fill="FFFFFF"/>
        <w:spacing w:after="0" w:line="240" w:lineRule="auto"/>
        <w:ind w:right="10" w:firstLine="6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DE" w:rsidRPr="00376CAB" w:rsidRDefault="00AE31DE" w:rsidP="00AE31DE">
      <w:pPr>
        <w:shd w:val="clear" w:color="auto" w:fill="FFFFFF"/>
        <w:spacing w:after="0" w:line="240" w:lineRule="auto"/>
        <w:ind w:right="10" w:firstLine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b/>
          <w:sz w:val="28"/>
          <w:szCs w:val="28"/>
        </w:rPr>
        <w:t>2. Цель и задачи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CA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AE31DE" w:rsidRPr="00376CAB" w:rsidRDefault="00AE31DE" w:rsidP="00AE31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Целью Программы является: </w:t>
      </w:r>
    </w:p>
    <w:p w:rsidR="00AE31DE" w:rsidRPr="00376CAB" w:rsidRDefault="00AE31DE" w:rsidP="00AE31D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создание системы обращения с твёрдыми коммунальными отходами (далее -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>) на территории сельского поселения, позволяющей снизить антропогенную нагрузку на окружающую среду;</w:t>
      </w:r>
    </w:p>
    <w:p w:rsidR="00AE31DE" w:rsidRPr="00376CAB" w:rsidRDefault="00AE31DE" w:rsidP="00AE31D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>улучшение санитарного состояния территории сельского поселения;</w:t>
      </w:r>
    </w:p>
    <w:p w:rsidR="00AE31DE" w:rsidRPr="00376CAB" w:rsidRDefault="00AE31DE" w:rsidP="00AE31DE">
      <w:pPr>
        <w:shd w:val="clear" w:color="auto" w:fill="FFFFFF"/>
        <w:spacing w:after="0" w:line="26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>обеспечение экологической безопасности жителей сельского поселения.</w:t>
      </w:r>
    </w:p>
    <w:p w:rsidR="00AE31DE" w:rsidRPr="00376CAB" w:rsidRDefault="00AE31DE" w:rsidP="00AE31DE">
      <w:pPr>
        <w:shd w:val="clear" w:color="auto" w:fill="FFFFFF"/>
        <w:spacing w:after="0" w:line="269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pacing w:val="-6"/>
          <w:sz w:val="28"/>
          <w:szCs w:val="28"/>
        </w:rPr>
        <w:t>Для д</w:t>
      </w:r>
      <w:r w:rsidRPr="00376CAB">
        <w:rPr>
          <w:rFonts w:ascii="Times New Roman" w:eastAsia="Times New Roman" w:hAnsi="Times New Roman" w:cs="Times New Roman"/>
          <w:spacing w:val="-4"/>
          <w:sz w:val="28"/>
          <w:szCs w:val="28"/>
        </w:rPr>
        <w:t>остижения поставленной цели предполагается решение следующей задачи:</w:t>
      </w:r>
    </w:p>
    <w:p w:rsidR="00AE31DE" w:rsidRPr="00376CAB" w:rsidRDefault="00AE31DE" w:rsidP="00AE31D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 xml:space="preserve">ликвидация несанкционированных объектов размещения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и информирование населения о планово-регулярной системе сбора и вывоза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поселения.</w:t>
      </w:r>
    </w:p>
    <w:p w:rsidR="00AE31DE" w:rsidRPr="00376CAB" w:rsidRDefault="00AE31DE" w:rsidP="00AE31D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AE31DE" w:rsidRPr="00376CAB" w:rsidRDefault="00AE31DE" w:rsidP="00AE31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b/>
          <w:sz w:val="28"/>
          <w:szCs w:val="28"/>
        </w:rPr>
        <w:t>3. Срок реализации программы и источники финансирования</w:t>
      </w:r>
    </w:p>
    <w:p w:rsidR="00AE31DE" w:rsidRPr="00376CAB" w:rsidRDefault="00AE31DE" w:rsidP="00AE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Мероприятия Программы рассчитаны на реализацию в течение с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год. Отдельные мероприятия носят краткосрочный характер и будут реализованы в течение конкретного временного периода. Значительная часть мероприятий носит системный и переходящий характер и будет реализовываться в течение всего срока действия Программы. Достижение показателей и результатов Программы планируется к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AE31DE" w:rsidRPr="00376CAB" w:rsidRDefault="00AE31DE" w:rsidP="00AE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за счет средств бюджета </w:t>
      </w:r>
      <w:r w:rsidRPr="00376CAB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1DE" w:rsidRPr="00376CAB" w:rsidRDefault="00AE31DE" w:rsidP="00AE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Объемы финансирования программы из бюджета муниципального образования носят прогнозный характер и подлежат уточнению.</w:t>
      </w:r>
    </w:p>
    <w:p w:rsidR="00AE31DE" w:rsidRPr="00C34183" w:rsidRDefault="00AE31DE" w:rsidP="00AE31DE">
      <w:pPr>
        <w:snapToGri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4183">
        <w:rPr>
          <w:rFonts w:ascii="Times New Roman" w:eastAsia="Times New Roman" w:hAnsi="Times New Roman" w:cs="Times New Roman"/>
          <w:sz w:val="28"/>
          <w:szCs w:val="24"/>
        </w:rPr>
        <w:t>Общий объем финансирования на реализацию  программы составляет 161,0 тыс. рублей, в том числе по годам:</w:t>
      </w:r>
    </w:p>
    <w:p w:rsidR="00AE31DE" w:rsidRPr="00C34183" w:rsidRDefault="00AE31DE" w:rsidP="00AE31D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4183">
        <w:rPr>
          <w:rFonts w:ascii="Times New Roman" w:eastAsia="Times New Roman" w:hAnsi="Times New Roman" w:cs="Times New Roman"/>
          <w:sz w:val="28"/>
          <w:szCs w:val="24"/>
        </w:rPr>
        <w:tab/>
        <w:t>- на 2021 год – 161,0  тыс. рублей;</w:t>
      </w:r>
    </w:p>
    <w:p w:rsidR="00AE31DE" w:rsidRPr="00C34183" w:rsidRDefault="00AE31DE" w:rsidP="00AE31D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4183">
        <w:rPr>
          <w:rFonts w:ascii="Times New Roman" w:eastAsia="Times New Roman" w:hAnsi="Times New Roman" w:cs="Times New Roman"/>
          <w:sz w:val="28"/>
          <w:szCs w:val="24"/>
        </w:rPr>
        <w:tab/>
        <w:t>- на 2022 год – 0,0  тыс. рублей;</w:t>
      </w:r>
    </w:p>
    <w:p w:rsidR="00AE31DE" w:rsidRPr="00C34183" w:rsidRDefault="00AE31DE" w:rsidP="00AE31D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4183">
        <w:rPr>
          <w:rFonts w:ascii="Times New Roman" w:eastAsia="Times New Roman" w:hAnsi="Times New Roman" w:cs="Times New Roman"/>
          <w:sz w:val="28"/>
          <w:szCs w:val="24"/>
        </w:rPr>
        <w:tab/>
        <w:t>- на 2023 год – 0,0  тыс. рублей.</w:t>
      </w:r>
    </w:p>
    <w:p w:rsidR="00AE31DE" w:rsidRPr="00C34183" w:rsidRDefault="00AE31DE" w:rsidP="00AE31DE">
      <w:pPr>
        <w:snapToGri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4183">
        <w:rPr>
          <w:rFonts w:ascii="Times New Roman" w:eastAsia="Times New Roman" w:hAnsi="Times New Roman" w:cs="Times New Roman"/>
          <w:sz w:val="28"/>
          <w:szCs w:val="24"/>
        </w:rPr>
        <w:t>В том числе, за счет средств бюджета Республики Башкортостан объем финансирования составляет 150,0 тыс. рублей, в том числе по годам:</w:t>
      </w:r>
    </w:p>
    <w:p w:rsidR="00AE31DE" w:rsidRPr="00C34183" w:rsidRDefault="00AE31DE" w:rsidP="00AE31D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4183">
        <w:rPr>
          <w:rFonts w:ascii="Times New Roman" w:eastAsia="Times New Roman" w:hAnsi="Times New Roman" w:cs="Times New Roman"/>
          <w:sz w:val="28"/>
          <w:szCs w:val="24"/>
        </w:rPr>
        <w:tab/>
        <w:t>- на 2021 год – 150,0  тыс. рублей;</w:t>
      </w:r>
    </w:p>
    <w:p w:rsidR="00AE31DE" w:rsidRPr="00C34183" w:rsidRDefault="00AE31DE" w:rsidP="00AE31D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4183">
        <w:rPr>
          <w:rFonts w:ascii="Times New Roman" w:eastAsia="Times New Roman" w:hAnsi="Times New Roman" w:cs="Times New Roman"/>
          <w:sz w:val="28"/>
          <w:szCs w:val="24"/>
        </w:rPr>
        <w:tab/>
        <w:t>- на 2022 год – 0,0  тыс. рублей;</w:t>
      </w:r>
    </w:p>
    <w:p w:rsidR="00AE31DE" w:rsidRPr="00C34183" w:rsidRDefault="00AE31DE" w:rsidP="00AE31D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4183">
        <w:rPr>
          <w:rFonts w:ascii="Times New Roman" w:eastAsia="Times New Roman" w:hAnsi="Times New Roman" w:cs="Times New Roman"/>
          <w:sz w:val="28"/>
          <w:szCs w:val="24"/>
        </w:rPr>
        <w:tab/>
        <w:t>- на 2023 год – 0,0  тыс. рублей.</w:t>
      </w:r>
    </w:p>
    <w:p w:rsidR="00AE31DE" w:rsidRPr="00376CAB" w:rsidRDefault="00AE31DE" w:rsidP="00AE31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sz w:val="28"/>
          <w:szCs w:val="24"/>
        </w:rPr>
        <w:t>Объем финансирования Программы подлежит ежегодной корректировке с учетом выделяемых на реализацию программы средств бюджета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Программы подлежит ежегодной корректировке с учетом выделяемых на реализацию программы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бюджета сельского поселения Угузевский сельсовет муниципального района Бирский район Республики Башкортостан.</w:t>
      </w:r>
    </w:p>
    <w:p w:rsidR="00AE31DE" w:rsidRPr="00376CAB" w:rsidRDefault="00AE31DE" w:rsidP="00AE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DE" w:rsidRPr="00376CAB" w:rsidRDefault="00AE31DE" w:rsidP="00AE31DE">
      <w:pPr>
        <w:shd w:val="clear" w:color="auto" w:fill="FFFFFF"/>
        <w:tabs>
          <w:tab w:val="left" w:pos="269"/>
        </w:tabs>
        <w:spacing w:after="0" w:line="269" w:lineRule="exact"/>
        <w:ind w:lef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4. Мероприятия, предусмотренные программой</w:t>
      </w:r>
    </w:p>
    <w:p w:rsidR="00AE31DE" w:rsidRPr="00376CAB" w:rsidRDefault="00AE31DE" w:rsidP="00AE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Для обеспечения программы необходимо регулярно проводить следующие работы:</w:t>
      </w:r>
    </w:p>
    <w:p w:rsidR="00AE31DE" w:rsidRPr="00376CAB" w:rsidRDefault="00AE31DE" w:rsidP="00AE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>- мероприятия по ремонту мусорных контейнеров для сбора твердых бытовых отходов;</w:t>
      </w:r>
    </w:p>
    <w:p w:rsidR="00AE31DE" w:rsidRPr="00376CAB" w:rsidRDefault="00AE31DE" w:rsidP="00AE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AE31DE" w:rsidRPr="00376CAB" w:rsidRDefault="00AE31DE" w:rsidP="00AE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>- регулярное проведение мероприятий с участием работников администрации сельского поселения Угузевский сельсовет муниципального района Бирский район Республики Башкортостан по проверке санитарного состояния территории сельского поселения;</w:t>
      </w:r>
    </w:p>
    <w:p w:rsidR="00AE31DE" w:rsidRPr="00376CAB" w:rsidRDefault="00AE31DE" w:rsidP="00AE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376CAB" w:rsidRDefault="00AE31DE" w:rsidP="00AE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b/>
          <w:sz w:val="28"/>
          <w:szCs w:val="28"/>
        </w:rPr>
        <w:t>5. Ожидаемые результаты реализации программы, её социально-экономическая эффективность</w:t>
      </w:r>
    </w:p>
    <w:p w:rsidR="00AE31DE" w:rsidRPr="00376CAB" w:rsidRDefault="00AE31DE" w:rsidP="00AE31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AE31DE" w:rsidRPr="00376CAB" w:rsidRDefault="00AE31DE" w:rsidP="00AE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>- проведение организационно-хозяйственных мероприятий по сбору и вывозу несанкционированных свалок.</w:t>
      </w:r>
    </w:p>
    <w:p w:rsidR="00AE31DE" w:rsidRPr="00376CAB" w:rsidRDefault="00AE31DE" w:rsidP="00AE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AE31DE" w:rsidRPr="00376CAB" w:rsidRDefault="00AE31DE" w:rsidP="00AE31DE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>снижение количества несанкционированных свалок;</w:t>
      </w:r>
    </w:p>
    <w:p w:rsidR="00AE31DE" w:rsidRPr="00376CAB" w:rsidRDefault="00AE31DE" w:rsidP="00AE31DE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обеспечение  доступности  услуг  по  сбору  и  вывозу 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 для населения сельского поселения;</w:t>
      </w:r>
    </w:p>
    <w:p w:rsidR="00AE31DE" w:rsidRPr="00376CAB" w:rsidRDefault="00AE31DE" w:rsidP="00AE31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 xml:space="preserve">охват  населённых пунктов планово-регулярной системой сбора и вывоза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, а также повышение   экологической   культуры   и   степени  вовлечённости населения в сферу безопасного обращения с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ТКО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1DE" w:rsidRPr="00376CAB" w:rsidRDefault="00AE31DE" w:rsidP="00AE31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DE" w:rsidRPr="00376CAB" w:rsidRDefault="00AE31DE" w:rsidP="00AE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b/>
          <w:sz w:val="28"/>
          <w:szCs w:val="28"/>
        </w:rPr>
        <w:t>6. Организация управления программой</w:t>
      </w:r>
    </w:p>
    <w:p w:rsidR="00AE31DE" w:rsidRPr="00376CAB" w:rsidRDefault="00AE31DE" w:rsidP="00AE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ab/>
        <w:t>Главным распорядителем бюджетных средств по выполнению программы является администрация сельского поселения Угузевский сельсовет муниципального района Бирский район Республики Башкортостан.</w:t>
      </w:r>
    </w:p>
    <w:p w:rsidR="00AE31DE" w:rsidRPr="00376CAB" w:rsidRDefault="00AE31DE" w:rsidP="00AE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обеспечивает результативность,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адресность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и целевой характер использования бюджетных средств.</w:t>
      </w:r>
    </w:p>
    <w:p w:rsidR="00AE31DE" w:rsidRPr="00376CAB" w:rsidRDefault="00AE31DE" w:rsidP="00AE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DE" w:rsidRPr="00376CAB" w:rsidRDefault="00AE31DE" w:rsidP="00AE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подпрограммы:</w:t>
      </w:r>
    </w:p>
    <w:p w:rsidR="00AE31DE" w:rsidRPr="00376CAB" w:rsidRDefault="00AE31DE" w:rsidP="00AE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- реализует мероприятия подпрограммы в соответствии с Федеральным </w:t>
      </w:r>
      <w:hyperlink r:id="rId7" w:history="1">
        <w:r w:rsidRPr="00376CAB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</w:t>
      </w:r>
      <w:proofErr w:type="spellStart"/>
      <w:r w:rsidRPr="00376CA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AE31DE" w:rsidRPr="00376CAB" w:rsidRDefault="00AE31DE" w:rsidP="00AE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- несет ответственность за качественное и своевременное выполнение программных мероприятий, целевое и рациональное использование финансовых средств, выделяемых на реализацию программы;</w:t>
      </w:r>
    </w:p>
    <w:p w:rsidR="00AE31DE" w:rsidRPr="00376CAB" w:rsidRDefault="00AE31DE" w:rsidP="00AE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осуществляет иные функции по реализации программы в пределах своих полномочий.</w:t>
      </w:r>
    </w:p>
    <w:p w:rsidR="00AE31DE" w:rsidRPr="00376CAB" w:rsidRDefault="00AE31DE" w:rsidP="00AE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законодательства.</w:t>
      </w:r>
    </w:p>
    <w:p w:rsidR="00AE31DE" w:rsidRPr="00376CAB" w:rsidRDefault="00AE31DE" w:rsidP="00AE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программы осуществляется заказчиком Программы.</w:t>
      </w:r>
    </w:p>
    <w:p w:rsidR="00AE31DE" w:rsidRPr="00376CAB" w:rsidRDefault="00AE31DE" w:rsidP="00AE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AE31DE" w:rsidRDefault="00AE31DE" w:rsidP="000D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E31DE" w:rsidSect="003C03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201"/>
        <w:tblW w:w="0" w:type="auto"/>
        <w:tblLook w:val="04A0"/>
      </w:tblPr>
      <w:tblGrid>
        <w:gridCol w:w="5070"/>
      </w:tblGrid>
      <w:tr w:rsidR="00AE31DE" w:rsidRPr="00F72C98" w:rsidTr="000D0762">
        <w:trPr>
          <w:trHeight w:val="1418"/>
        </w:trPr>
        <w:tc>
          <w:tcPr>
            <w:tcW w:w="5070" w:type="dxa"/>
          </w:tcPr>
          <w:p w:rsidR="00AE31DE" w:rsidRPr="00F72C98" w:rsidRDefault="00AE31DE" w:rsidP="000D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E31DE" w:rsidRPr="00F72C98" w:rsidRDefault="00AE31DE" w:rsidP="000D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целевой программе «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 сельского поселения Угузевский сельсовет муниципального района Бирский район Республики Башкортостан»</w:t>
            </w:r>
          </w:p>
          <w:p w:rsidR="00AE31DE" w:rsidRPr="00F72C98" w:rsidRDefault="00AE31DE" w:rsidP="000D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1DE" w:rsidRDefault="00AE31DE" w:rsidP="00AE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31DE" w:rsidRDefault="00AE31DE" w:rsidP="00AE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31DE" w:rsidRDefault="00AE31DE" w:rsidP="00AE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31DE" w:rsidRDefault="00AE31DE" w:rsidP="00AE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31DE" w:rsidRDefault="00AE31DE" w:rsidP="00AE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31DE" w:rsidRDefault="00AE31DE" w:rsidP="00AE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31DE" w:rsidRPr="00F72C98" w:rsidRDefault="00AE31DE" w:rsidP="00AE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AE31DE" w:rsidRPr="00F72C98" w:rsidRDefault="00AE31DE" w:rsidP="00AE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31DE" w:rsidRPr="00F72C98" w:rsidRDefault="00AE31DE" w:rsidP="00AE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программы </w:t>
      </w:r>
    </w:p>
    <w:p w:rsidR="00AE31DE" w:rsidRPr="00F72C98" w:rsidRDefault="00AE31DE" w:rsidP="00AE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Охрана окружающей среды</w:t>
      </w:r>
      <w:r w:rsidRPr="00F72C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 территории  сельского поселения Угузевский сельсовет муниципального района Бирский район Республики Башкортостан</w:t>
      </w:r>
      <w:r w:rsidRPr="00F72C9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E31DE" w:rsidRPr="00F72C98" w:rsidRDefault="00AE31DE" w:rsidP="00AE3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51" w:type="dxa"/>
        <w:tblInd w:w="175" w:type="dxa"/>
        <w:tblLayout w:type="fixed"/>
        <w:tblLook w:val="0000"/>
      </w:tblPr>
      <w:tblGrid>
        <w:gridCol w:w="473"/>
        <w:gridCol w:w="4772"/>
        <w:gridCol w:w="1417"/>
        <w:gridCol w:w="1418"/>
        <w:gridCol w:w="1417"/>
        <w:gridCol w:w="1418"/>
        <w:gridCol w:w="1417"/>
        <w:gridCol w:w="1418"/>
        <w:gridCol w:w="1701"/>
      </w:tblGrid>
      <w:tr w:rsidR="00AE31DE" w:rsidRPr="00F72C98" w:rsidTr="000D0762">
        <w:trPr>
          <w:trHeight w:val="404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г. (тыс</w:t>
            </w:r>
            <w:proofErr w:type="gram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г. (тыс</w:t>
            </w:r>
            <w:proofErr w:type="gram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г. (тыс</w:t>
            </w:r>
            <w:proofErr w:type="gram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E31DE" w:rsidRPr="00F72C98" w:rsidTr="000D0762">
        <w:trPr>
          <w:trHeight w:val="403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DE" w:rsidRPr="00F72C98" w:rsidTr="000D0762">
        <w:trPr>
          <w:trHeight w:val="6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DE" w:rsidRPr="00F72C98" w:rsidRDefault="00AE31DE" w:rsidP="00AE31D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1DE" w:rsidRPr="00F72C98" w:rsidRDefault="00AE31DE" w:rsidP="000D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1DE" w:rsidRPr="00F72C98" w:rsidRDefault="00AE31DE" w:rsidP="000D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AE31DE" w:rsidRPr="00F72C98" w:rsidTr="000D0762">
        <w:trPr>
          <w:trHeight w:val="27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DE" w:rsidRPr="00F72C98" w:rsidRDefault="00AE31DE" w:rsidP="00AE31DE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планово-регулярной системе сбора и вывоза </w:t>
            </w:r>
            <w:proofErr w:type="spellStart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1DE" w:rsidRPr="00F72C98" w:rsidRDefault="00AE31DE" w:rsidP="000D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1DE" w:rsidRPr="00F72C98" w:rsidRDefault="00AE31DE" w:rsidP="000D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</w:tr>
      <w:tr w:rsidR="00AE31DE" w:rsidRPr="00F72C98" w:rsidTr="000D0762">
        <w:trPr>
          <w:trHeight w:val="5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DE" w:rsidRPr="00F72C98" w:rsidRDefault="00AE31DE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</w:tbl>
    <w:p w:rsidR="00AE31DE" w:rsidRDefault="00AE31DE" w:rsidP="00AE3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1DE" w:rsidRDefault="00AE31DE" w:rsidP="00AE3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0361" w:rsidRDefault="003C0361"/>
    <w:sectPr w:rsidR="003C0361" w:rsidSect="00AE3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5C0B8A"/>
    <w:lvl w:ilvl="0">
      <w:numFmt w:val="bullet"/>
      <w:lvlText w:val="*"/>
      <w:lvlJc w:val="left"/>
    </w:lvl>
  </w:abstractNum>
  <w:abstractNum w:abstractNumId="1">
    <w:nsid w:val="3CFB2ACA"/>
    <w:multiLevelType w:val="hybridMultilevel"/>
    <w:tmpl w:val="8BD4B2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1DE"/>
    <w:rsid w:val="003C0361"/>
    <w:rsid w:val="00AE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825DD07061B9D926B33E63D27D99FD5425BECA683E4B1BED799A87E7x5i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2009</Words>
  <Characters>11454</Characters>
  <Application>Microsoft Office Word</Application>
  <DocSecurity>0</DocSecurity>
  <Lines>95</Lines>
  <Paragraphs>26</Paragraphs>
  <ScaleCrop>false</ScaleCrop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2021-02-08T09:04:00Z</dcterms:created>
  <dcterms:modified xsi:type="dcterms:W3CDTF">2021-02-08T09:05:00Z</dcterms:modified>
</cp:coreProperties>
</file>